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8457"/>
      </w:tblGrid>
      <w:tr w:rsidR="00E70435" w:rsidRPr="00767A32" w:rsidTr="00E70435">
        <w:trPr>
          <w:trHeight w:val="2269"/>
        </w:trPr>
        <w:tc>
          <w:tcPr>
            <w:tcW w:w="2093" w:type="dxa"/>
          </w:tcPr>
          <w:p w:rsidR="00767A32" w:rsidRDefault="00E70435" w:rsidP="005C75EB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556A00F6" wp14:editId="5EB3B09C">
                  <wp:extent cx="1323975" cy="1133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1B8B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1" descr="https://www.aladdin.ie/file/custom_logo?39870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laddin.ie/file/custom_logo?39870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EFD">
              <w:rPr>
                <w:noProof/>
              </w:rPr>
              <w:t xml:space="preserve"> </w:t>
            </w:r>
          </w:p>
        </w:tc>
        <w:tc>
          <w:tcPr>
            <w:tcW w:w="8715" w:type="dxa"/>
          </w:tcPr>
          <w:p w:rsidR="00767A32" w:rsidRPr="00767A32" w:rsidRDefault="00767A32" w:rsidP="00E70435">
            <w:pPr>
              <w:pStyle w:val="NoSpacing"/>
              <w:jc w:val="right"/>
              <w:rPr>
                <w:rFonts w:cs="Aharoni"/>
                <w:b/>
                <w:color w:val="000000" w:themeColor="text1"/>
                <w:sz w:val="44"/>
              </w:rPr>
            </w:pPr>
            <w:r w:rsidRPr="00767A32">
              <w:rPr>
                <w:rFonts w:cs="Aharoni"/>
                <w:b/>
                <w:color w:val="000000" w:themeColor="text1"/>
                <w:sz w:val="44"/>
              </w:rPr>
              <w:t>Presentation Primary School</w:t>
            </w:r>
          </w:p>
          <w:p w:rsidR="00767A32" w:rsidRPr="00167EFD" w:rsidRDefault="00767A32" w:rsidP="00767A32">
            <w:pPr>
              <w:pStyle w:val="NoSpacing"/>
              <w:jc w:val="right"/>
              <w:rPr>
                <w:rFonts w:cs="Aharoni"/>
                <w:b/>
                <w:color w:val="000000" w:themeColor="text1"/>
                <w:sz w:val="28"/>
                <w:szCs w:val="28"/>
              </w:rPr>
            </w:pPr>
            <w:r w:rsidRPr="00167EFD">
              <w:rPr>
                <w:rFonts w:cs="Aharoni"/>
                <w:b/>
                <w:color w:val="000000" w:themeColor="text1"/>
                <w:sz w:val="28"/>
                <w:szCs w:val="28"/>
              </w:rPr>
              <w:t>Sexton Street, Limerick, V94 PO28</w:t>
            </w:r>
          </w:p>
          <w:p w:rsidR="00767A32" w:rsidRPr="00167EFD" w:rsidRDefault="00767A32" w:rsidP="00767A32">
            <w:pPr>
              <w:pStyle w:val="NoSpacing"/>
              <w:jc w:val="right"/>
              <w:rPr>
                <w:rFonts w:cs="Aharoni"/>
                <w:b/>
                <w:color w:val="000000" w:themeColor="text1"/>
                <w:sz w:val="24"/>
                <w:szCs w:val="24"/>
              </w:rPr>
            </w:pPr>
            <w:r w:rsidRPr="00167EFD">
              <w:rPr>
                <w:rFonts w:cs="Aharoni"/>
                <w:b/>
                <w:color w:val="000000" w:themeColor="text1"/>
                <w:sz w:val="24"/>
                <w:szCs w:val="24"/>
              </w:rPr>
              <w:t xml:space="preserve">Tel: </w:t>
            </w:r>
            <w:r w:rsidRPr="00167EFD">
              <w:rPr>
                <w:rFonts w:cs="Aharoni"/>
                <w:color w:val="000000" w:themeColor="text1"/>
                <w:sz w:val="24"/>
                <w:szCs w:val="24"/>
              </w:rPr>
              <w:t>061-412494</w:t>
            </w:r>
          </w:p>
          <w:p w:rsidR="00767A32" w:rsidRPr="00167EFD" w:rsidRDefault="00767A32" w:rsidP="00767A32">
            <w:pPr>
              <w:pStyle w:val="NoSpacing"/>
              <w:jc w:val="right"/>
              <w:rPr>
                <w:rFonts w:cs="Aharoni"/>
                <w:b/>
                <w:color w:val="000000" w:themeColor="text1"/>
                <w:sz w:val="24"/>
                <w:szCs w:val="24"/>
              </w:rPr>
            </w:pPr>
            <w:r w:rsidRPr="00167EFD">
              <w:rPr>
                <w:rFonts w:cs="Aharoni"/>
                <w:b/>
                <w:color w:val="000000" w:themeColor="text1"/>
                <w:sz w:val="24"/>
                <w:szCs w:val="24"/>
              </w:rPr>
              <w:t>E-mail:</w:t>
            </w:r>
            <w:r w:rsidRPr="00167EFD">
              <w:rPr>
                <w:rFonts w:cs="Aharoni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167EFD">
                <w:rPr>
                  <w:rStyle w:val="Hyperlink"/>
                  <w:rFonts w:cs="Aharoni"/>
                  <w:color w:val="000000" w:themeColor="text1"/>
                  <w:sz w:val="24"/>
                  <w:szCs w:val="24"/>
                </w:rPr>
                <w:t>i</w:t>
              </w:r>
              <w:r w:rsidRPr="00167EFD">
                <w:rPr>
                  <w:rStyle w:val="Hyperlink"/>
                  <w:rFonts w:cs="Aharoni"/>
                  <w:color w:val="000000" w:themeColor="text1"/>
                  <w:sz w:val="24"/>
                  <w:szCs w:val="24"/>
                  <w:u w:val="none"/>
                </w:rPr>
                <w:t>nfo@preslimerick.ie</w:t>
              </w:r>
            </w:hyperlink>
            <w:r w:rsidRPr="00167EFD">
              <w:rPr>
                <w:rFonts w:cs="Aharoni"/>
                <w:color w:val="000000" w:themeColor="text1"/>
                <w:sz w:val="24"/>
                <w:szCs w:val="24"/>
              </w:rPr>
              <w:t xml:space="preserve"> </w:t>
            </w:r>
          </w:p>
          <w:p w:rsidR="00767A32" w:rsidRPr="00767A32" w:rsidRDefault="00767A32" w:rsidP="00767A32">
            <w:pPr>
              <w:pStyle w:val="NoSpacing"/>
              <w:jc w:val="right"/>
              <w:rPr>
                <w:rFonts w:cs="Aharoni"/>
                <w:b/>
                <w:color w:val="000000" w:themeColor="text1"/>
                <w:sz w:val="44"/>
              </w:rPr>
            </w:pPr>
            <w:r w:rsidRPr="00167EFD">
              <w:rPr>
                <w:rFonts w:cs="Aharoni"/>
                <w:b/>
                <w:color w:val="000000" w:themeColor="text1"/>
                <w:sz w:val="24"/>
                <w:szCs w:val="24"/>
              </w:rPr>
              <w:t>Website</w:t>
            </w:r>
            <w:r w:rsidRPr="00167EFD">
              <w:rPr>
                <w:rFonts w:cs="Aharoni"/>
                <w:color w:val="000000" w:themeColor="text1"/>
                <w:sz w:val="24"/>
                <w:szCs w:val="24"/>
              </w:rPr>
              <w:t>: www.preslimerick.ie</w:t>
            </w:r>
            <w:r w:rsidRPr="00767A32">
              <w:rPr>
                <w:rFonts w:cs="Aharoni"/>
                <w:color w:val="000000" w:themeColor="text1"/>
                <w:sz w:val="20"/>
              </w:rPr>
              <w:t xml:space="preserve">  </w:t>
            </w:r>
          </w:p>
        </w:tc>
      </w:tr>
    </w:tbl>
    <w:p w:rsidR="00767A32" w:rsidRDefault="00767A32" w:rsidP="00767A32">
      <w:pPr>
        <w:pStyle w:val="NoSpacing"/>
        <w:rPr>
          <w:sz w:val="20"/>
          <w:szCs w:val="20"/>
        </w:rPr>
      </w:pPr>
    </w:p>
    <w:p w:rsidR="005629B4" w:rsidRDefault="005629B4"/>
    <w:p w:rsidR="00767A32" w:rsidRDefault="00767A32"/>
    <w:p w:rsidR="000E1B8B" w:rsidRDefault="000E1B8B" w:rsidP="000E1B8B">
      <w:pPr>
        <w:jc w:val="center"/>
        <w:rPr>
          <w:b/>
          <w:sz w:val="28"/>
        </w:rPr>
      </w:pPr>
      <w:r>
        <w:rPr>
          <w:b/>
          <w:sz w:val="28"/>
        </w:rPr>
        <w:t>Application form for Enrolment for ASD class for school year 2024/2025 (closing date: January 31</w:t>
      </w:r>
      <w:r w:rsidRPr="000E1B8B">
        <w:rPr>
          <w:b/>
          <w:sz w:val="28"/>
          <w:vertAlign w:val="superscript"/>
        </w:rPr>
        <w:t>st</w:t>
      </w:r>
      <w:r>
        <w:rPr>
          <w:b/>
          <w:sz w:val="28"/>
        </w:rPr>
        <w:t>, 2024)</w:t>
      </w:r>
    </w:p>
    <w:p w:rsidR="000E1B8B" w:rsidRDefault="000E1B8B" w:rsidP="000E1B8B">
      <w:pPr>
        <w:rPr>
          <w:b/>
          <w:sz w:val="24"/>
        </w:rPr>
      </w:pPr>
      <w:r>
        <w:rPr>
          <w:b/>
          <w:sz w:val="24"/>
        </w:rPr>
        <w:t>CHILD INFORMATION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 xml:space="preserve">Child’s First Name: ……………………………………….  Child’s Last Name: …………………………………………………………... 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 xml:space="preserve">Date of Birth: ………………………………………………* PPS Number: …………………………………………………………………… </w:t>
      </w:r>
    </w:p>
    <w:p w:rsidR="000E1B8B" w:rsidRDefault="000E1B8B" w:rsidP="000E1B8B">
      <w:pPr>
        <w:rPr>
          <w:sz w:val="20"/>
        </w:rPr>
      </w:pPr>
    </w:p>
    <w:p w:rsidR="000E1B8B" w:rsidRDefault="000E1B8B" w:rsidP="000E1B8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46355</wp:posOffset>
                </wp:positionV>
                <wp:extent cx="114300" cy="104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8B" w:rsidRDefault="000E1B8B" w:rsidP="000E1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.5pt;margin-top:3.6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" fillcolor="white [3201]" strokeweight=".5pt">
                <v:textbox>
                  <w:txbxContent>
                    <w:p w:rsidR="000E1B8B" w:rsidRDefault="000E1B8B" w:rsidP="000E1B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46355</wp:posOffset>
                </wp:positionV>
                <wp:extent cx="114300" cy="104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B8B" w:rsidRDefault="000E1B8B" w:rsidP="000E1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4.25pt;margin-top:3.6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" fillcolor="window" strokeweight=".5pt">
                <v:textbox>
                  <w:txbxContent>
                    <w:p w:rsidR="000E1B8B" w:rsidRDefault="000E1B8B" w:rsidP="000E1B8B"/>
                  </w:txbxContent>
                </v:textbox>
              </v:shape>
            </w:pict>
          </mc:Fallback>
        </mc:AlternateContent>
      </w:r>
      <w:r>
        <w:rPr>
          <w:sz w:val="20"/>
        </w:rPr>
        <w:t>Gender (please tick):           Female                  Male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>Previous school/pre-school/ early intervention attended, if applicable: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0E1B8B" w:rsidRDefault="000E1B8B" w:rsidP="000E1B8B">
      <w:pPr>
        <w:rPr>
          <w:sz w:val="20"/>
        </w:rPr>
      </w:pPr>
    </w:p>
    <w:p w:rsidR="000E1B8B" w:rsidRDefault="000E1B8B" w:rsidP="000E1B8B">
      <w:pPr>
        <w:rPr>
          <w:b/>
          <w:sz w:val="24"/>
        </w:rPr>
      </w:pPr>
      <w:r>
        <w:rPr>
          <w:b/>
          <w:sz w:val="24"/>
        </w:rPr>
        <w:t>PARENT/GUARDIAN INFORMATION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>Parent 1: Name(s): …………………………………………………………………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>Parent 2: Name(s): …………………………………………………………………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 xml:space="preserve">Address: ………………………………………………………………………………… 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……………………………………………………………………………………………….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>Phone Numbers: ……………………………………………………………………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>Emails: ……………………………………………………………………………………</w:t>
      </w:r>
    </w:p>
    <w:p w:rsidR="000E1B8B" w:rsidRDefault="000E1B8B" w:rsidP="000E1B8B">
      <w:pPr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0E1B8B" w:rsidRDefault="000E1B8B" w:rsidP="000E1B8B">
      <w:pPr>
        <w:rPr>
          <w:sz w:val="20"/>
        </w:rPr>
      </w:pPr>
    </w:p>
    <w:p w:rsidR="000E1B8B" w:rsidRDefault="000E1B8B" w:rsidP="000E1B8B">
      <w:pPr>
        <w:rPr>
          <w:b/>
          <w:sz w:val="18"/>
          <w:szCs w:val="18"/>
        </w:rPr>
      </w:pPr>
      <w:r>
        <w:rPr>
          <w:b/>
          <w:sz w:val="18"/>
          <w:szCs w:val="18"/>
        </w:rPr>
        <w:t>*Note: All applicants must be aged at least 4 by 30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June 202</w:t>
      </w:r>
      <w:r w:rsidR="00D911EF">
        <w:rPr>
          <w:b/>
          <w:sz w:val="18"/>
          <w:szCs w:val="18"/>
        </w:rPr>
        <w:t>4</w:t>
      </w:r>
    </w:p>
    <w:p w:rsidR="0038117F" w:rsidRDefault="0038117F">
      <w:r>
        <w:br w:type="page"/>
      </w:r>
    </w:p>
    <w:p w:rsidR="00767A32" w:rsidRDefault="00767A32"/>
    <w:p w:rsidR="009C651A" w:rsidRDefault="009C651A"/>
    <w:p w:rsidR="009C651A" w:rsidRDefault="009C651A"/>
    <w:p w:rsidR="009C651A" w:rsidRDefault="009C651A" w:rsidP="009C651A">
      <w:pPr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>Documentation</w:t>
      </w:r>
    </w:p>
    <w:p w:rsidR="009C651A" w:rsidRDefault="009C651A" w:rsidP="009C651A">
      <w:pPr>
        <w:rPr>
          <w:rFonts w:cstheme="minorHAnsi"/>
          <w:b/>
        </w:rPr>
      </w:pPr>
      <w:r>
        <w:rPr>
          <w:rFonts w:cstheme="minorHAnsi"/>
          <w:b/>
        </w:rPr>
        <w:t>Please ensure that all of the following is supplied with the application as otherwise it will not be processed:</w:t>
      </w:r>
    </w:p>
    <w:p w:rsidR="009C651A" w:rsidRDefault="009C651A" w:rsidP="009C651A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3175</wp:posOffset>
                </wp:positionV>
                <wp:extent cx="154940" cy="171450"/>
                <wp:effectExtent l="0" t="0" r="1651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494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51A" w:rsidRDefault="009C651A" w:rsidP="009C6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.7pt;margin-top:.25pt;width:12.2pt;height:1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" fillcolor="window" strokeweight=".5pt">
                <v:textbox>
                  <w:txbxContent>
                    <w:p w:rsidR="009C651A" w:rsidRDefault="009C651A" w:rsidP="009C65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</w:rPr>
        <w:t xml:space="preserve">         </w:t>
      </w:r>
      <w:r>
        <w:rPr>
          <w:rFonts w:ascii="Arial" w:hAnsi="Arial" w:cs="Arial"/>
          <w:sz w:val="20"/>
        </w:rPr>
        <w:t>An original birth certificate (with photocopy)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294005</wp:posOffset>
                </wp:positionV>
                <wp:extent cx="154940" cy="161925"/>
                <wp:effectExtent l="0" t="0" r="1651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51A" w:rsidRDefault="009C651A" w:rsidP="009C651A">
                            <w:r>
                              <w:t xml:space="preserve">                                                                      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.5pt;margin-top:23.15pt;width:12.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" fillcolor="window" strokeweight=".5pt">
                <v:textbox>
                  <w:txbxContent>
                    <w:p w:rsidR="009C651A" w:rsidRDefault="009C651A" w:rsidP="009C651A">
                      <w:r>
                        <w:t xml:space="preserve">                                                                       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C651A" w:rsidRDefault="009C651A" w:rsidP="009C651A">
      <w:pPr>
        <w:ind w:left="10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Diagnosis from a psychiatrist, psychologist, or a member of a Multi-Disciplinary </w:t>
      </w:r>
      <w:proofErr w:type="gramStart"/>
      <w:r>
        <w:rPr>
          <w:rFonts w:ascii="Arial" w:hAnsi="Arial" w:cs="Arial"/>
          <w:sz w:val="20"/>
        </w:rPr>
        <w:t>team  that</w:t>
      </w:r>
      <w:proofErr w:type="gramEnd"/>
      <w:r>
        <w:rPr>
          <w:rFonts w:ascii="Arial" w:hAnsi="Arial" w:cs="Arial"/>
          <w:sz w:val="20"/>
        </w:rPr>
        <w:t xml:space="preserve"> has assessed and classified the child as having autism or autistic spectrum disorder according to DSM-V or ICD 10 criteria and a recommendation for a placement in a special class within a mainstream school.</w:t>
      </w:r>
    </w:p>
    <w:p w:rsidR="009C651A" w:rsidRDefault="009C651A" w:rsidP="009C651A">
      <w:pPr>
        <w:ind w:left="1005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47625</wp:posOffset>
                </wp:positionV>
                <wp:extent cx="154940" cy="161925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51A" w:rsidRDefault="009C651A" w:rsidP="009C651A">
                            <w:r>
                              <w:t xml:space="preserve">                                                                      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.5pt;margin-top:3.75pt;width:12.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" fillcolor="window" strokeweight=".5pt">
                <v:textbox>
                  <w:txbxContent>
                    <w:p w:rsidR="009C651A" w:rsidRDefault="009C651A" w:rsidP="009C651A">
                      <w:r>
                        <w:t xml:space="preserve">                                                                       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Any other relevant reports- speech and language therapy/occupational therapy and psychological reports</w:t>
      </w:r>
    </w:p>
    <w:p w:rsidR="009C651A" w:rsidRDefault="009C651A" w:rsidP="009C651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 understand that:</w:t>
      </w:r>
    </w:p>
    <w:p w:rsidR="009C651A" w:rsidRDefault="009C651A" w:rsidP="009C65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The receipt of a pre-enrolment form does not guarantee that the child will be offered a place.</w:t>
      </w:r>
    </w:p>
    <w:p w:rsidR="009C651A" w:rsidRDefault="009C651A" w:rsidP="009C65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It is my responsibility to inform the school of any change of contact details or other relevant circumstances.</w:t>
      </w:r>
    </w:p>
    <w:p w:rsidR="009C651A" w:rsidRDefault="009C651A" w:rsidP="009C65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If I have not replied to a confirmed offer of a place for my child within 10 working days of that offer being made, I will have forfeited my child’s place on the enrolment list.</w:t>
      </w:r>
    </w:p>
    <w:p w:rsidR="009C651A" w:rsidRDefault="009C651A" w:rsidP="009C65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 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  <w:r>
        <w:rPr>
          <w:rFonts w:ascii="Arial" w:hAnsi="Arial" w:cs="Arial"/>
          <w:sz w:val="20"/>
        </w:rPr>
        <w:t xml:space="preserve">     Date: ………………………………………………</w:t>
      </w:r>
    </w:p>
    <w:p w:rsidR="00D911EF" w:rsidRDefault="00D911EF" w:rsidP="009C651A">
      <w:pPr>
        <w:rPr>
          <w:rFonts w:ascii="Arial" w:hAnsi="Arial" w:cs="Arial"/>
          <w:sz w:val="20"/>
        </w:rPr>
      </w:pPr>
    </w:p>
    <w:p w:rsidR="009C651A" w:rsidRDefault="009C651A" w:rsidP="009C65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send the completed application form to:</w:t>
      </w:r>
    </w:p>
    <w:p w:rsidR="009C651A" w:rsidRPr="009C651A" w:rsidRDefault="009C651A" w:rsidP="009C651A">
      <w:pPr>
        <w:rPr>
          <w:rFonts w:ascii="Arial" w:hAnsi="Arial" w:cs="Arial"/>
          <w:b/>
          <w:sz w:val="20"/>
        </w:rPr>
      </w:pPr>
      <w:r w:rsidRPr="009C651A">
        <w:rPr>
          <w:rFonts w:ascii="Arial" w:hAnsi="Arial" w:cs="Arial"/>
          <w:b/>
          <w:sz w:val="20"/>
        </w:rPr>
        <w:t>Presentation Primary school,</w:t>
      </w:r>
    </w:p>
    <w:p w:rsidR="009C651A" w:rsidRPr="009C651A" w:rsidRDefault="009C651A" w:rsidP="009C651A">
      <w:pPr>
        <w:rPr>
          <w:rFonts w:ascii="Arial" w:hAnsi="Arial" w:cs="Arial"/>
          <w:b/>
          <w:sz w:val="20"/>
        </w:rPr>
      </w:pPr>
      <w:r w:rsidRPr="009C651A">
        <w:rPr>
          <w:rFonts w:ascii="Arial" w:hAnsi="Arial" w:cs="Arial"/>
          <w:b/>
          <w:sz w:val="20"/>
        </w:rPr>
        <w:t>Sexton street,</w:t>
      </w:r>
    </w:p>
    <w:p w:rsidR="009C651A" w:rsidRPr="009C651A" w:rsidRDefault="009C651A" w:rsidP="009C651A">
      <w:pPr>
        <w:rPr>
          <w:rFonts w:ascii="Arial" w:hAnsi="Arial" w:cs="Arial"/>
          <w:b/>
          <w:sz w:val="20"/>
        </w:rPr>
      </w:pPr>
      <w:r w:rsidRPr="009C651A">
        <w:rPr>
          <w:rFonts w:ascii="Arial" w:hAnsi="Arial" w:cs="Arial"/>
          <w:b/>
          <w:sz w:val="20"/>
        </w:rPr>
        <w:t>Limerick.</w:t>
      </w:r>
    </w:p>
    <w:p w:rsidR="009C651A" w:rsidRDefault="009C651A" w:rsidP="009C651A">
      <w:pPr>
        <w:rPr>
          <w:rFonts w:ascii="Arial" w:hAnsi="Arial" w:cs="Arial"/>
          <w:b/>
          <w:sz w:val="20"/>
        </w:rPr>
      </w:pPr>
      <w:r w:rsidRPr="009C651A">
        <w:rPr>
          <w:rFonts w:ascii="Arial" w:hAnsi="Arial" w:cs="Arial"/>
          <w:b/>
          <w:sz w:val="20"/>
        </w:rPr>
        <w:t>V94PO28</w:t>
      </w:r>
    </w:p>
    <w:p w:rsidR="009C651A" w:rsidRPr="009C651A" w:rsidRDefault="009C651A" w:rsidP="009C651A">
      <w:pPr>
        <w:rPr>
          <w:rFonts w:ascii="Arial" w:hAnsi="Arial" w:cs="Arial"/>
          <w:b/>
          <w:sz w:val="20"/>
        </w:rPr>
      </w:pPr>
    </w:p>
    <w:p w:rsidR="009C651A" w:rsidRDefault="009C651A" w:rsidP="009C651A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8350" cy="19621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1A" w:rsidRDefault="009C651A" w:rsidP="009C651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Presentation Primary School</w:t>
                            </w:r>
                            <w:r w:rsidR="00D911EF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9C651A" w:rsidRDefault="009C651A" w:rsidP="009C6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Receipt of Form Date: ………………………………………</w:t>
                            </w:r>
                          </w:p>
                          <w:p w:rsidR="009C651A" w:rsidRDefault="009C651A" w:rsidP="009C6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Age …………………………………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                        Original birth cert                         </w:t>
                            </w:r>
                          </w:p>
                          <w:p w:rsidR="009C651A" w:rsidRDefault="009C651A" w:rsidP="009C6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Area…………………………………….                            Report/Recommendations</w:t>
                            </w:r>
                          </w:p>
                          <w:p w:rsidR="009C651A" w:rsidRDefault="009C651A" w:rsidP="009C651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C651A" w:rsidRDefault="009C651A" w:rsidP="009C65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Letter of offer send date: …………………….…      Accepted                     Declined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1" type="#_x0000_t202" style="position:absolute;margin-left:0;margin-top:0;width:460.5pt;height:154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OpKAIAAFA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">
                <v:textbox>
                  <w:txbxContent>
                    <w:p w:rsidR="009C651A" w:rsidRDefault="009C651A" w:rsidP="009C651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Presentation Primary School</w:t>
                      </w:r>
                      <w:r w:rsidR="00D911EF">
                        <w:rPr>
                          <w:b/>
                          <w:sz w:val="28"/>
                        </w:rPr>
                        <w:t>.</w:t>
                      </w:r>
                    </w:p>
                    <w:p w:rsidR="009C651A" w:rsidRDefault="009C651A" w:rsidP="009C6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Receipt of Form Date: ………………………………………</w:t>
                      </w:r>
                    </w:p>
                    <w:p w:rsidR="009C651A" w:rsidRDefault="009C651A" w:rsidP="009C6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Age …………………………………</w:t>
                      </w:r>
                      <w:proofErr w:type="gramStart"/>
                      <w:r>
                        <w:rPr>
                          <w:sz w:val="20"/>
                        </w:rPr>
                        <w:t>…..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                        Original birth cert                         </w:t>
                      </w:r>
                    </w:p>
                    <w:p w:rsidR="009C651A" w:rsidRDefault="009C651A" w:rsidP="009C6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Area…………………………………….                            Report/Recommendations</w:t>
                      </w:r>
                    </w:p>
                    <w:p w:rsidR="009C651A" w:rsidRDefault="009C651A" w:rsidP="009C651A">
                      <w:pPr>
                        <w:rPr>
                          <w:sz w:val="20"/>
                        </w:rPr>
                      </w:pPr>
                    </w:p>
                    <w:p w:rsidR="009C651A" w:rsidRDefault="009C651A" w:rsidP="009C65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Letter of offer send date: …………………….…      Accepted                     Declined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C651A" w:rsidRDefault="009C651A" w:rsidP="009C65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</w:t>
      </w:r>
    </w:p>
    <w:p w:rsidR="009C651A" w:rsidRDefault="00D911EF" w:rsidP="009C651A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185420</wp:posOffset>
                </wp:positionV>
                <wp:extent cx="142875" cy="142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51A" w:rsidRDefault="009C651A" w:rsidP="009C6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21pt;margin-top:14.6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" fillcolor="white [3201]" strokeweight=".5pt">
                <v:textbox>
                  <w:txbxContent>
                    <w:p w:rsidR="009C651A" w:rsidRDefault="009C651A" w:rsidP="009C651A"/>
                  </w:txbxContent>
                </v:textbox>
              </v:shape>
            </w:pict>
          </mc:Fallback>
        </mc:AlternateContent>
      </w:r>
      <w:r w:rsidR="009C651A">
        <w:rPr>
          <w:rFonts w:ascii="Arial" w:hAnsi="Arial" w:cs="Arial"/>
          <w:sz w:val="20"/>
        </w:rPr>
        <w:tab/>
        <w:t xml:space="preserve">      </w:t>
      </w:r>
    </w:p>
    <w:p w:rsidR="009C651A" w:rsidRDefault="00D911EF" w:rsidP="009C651A">
      <w:pPr>
        <w:rPr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156845</wp:posOffset>
                </wp:positionV>
                <wp:extent cx="142875" cy="1428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51A" w:rsidRDefault="009C651A" w:rsidP="009C6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5.75pt;margin-top:12.3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" fillcolor="window" strokeweight=".5pt">
                <v:textbox>
                  <w:txbxContent>
                    <w:p w:rsidR="009C651A" w:rsidRDefault="009C651A" w:rsidP="009C651A"/>
                  </w:txbxContent>
                </v:textbox>
              </v:shape>
            </w:pict>
          </mc:Fallback>
        </mc:AlternateContent>
      </w:r>
    </w:p>
    <w:p w:rsidR="009C651A" w:rsidRDefault="009C651A"/>
    <w:p w:rsidR="009C651A" w:rsidRDefault="00D911E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227330</wp:posOffset>
                </wp:positionV>
                <wp:extent cx="142875" cy="161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51A" w:rsidRDefault="009C651A" w:rsidP="009C6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57pt;margin-top:17.9pt;width:11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" fillcolor="white [3201]" strokeweight=".5pt">
                <v:textbox>
                  <w:txbxContent>
                    <w:p w:rsidR="009C651A" w:rsidRDefault="009C651A" w:rsidP="009C65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217805</wp:posOffset>
                </wp:positionV>
                <wp:extent cx="171450" cy="1619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51A" w:rsidRDefault="009C651A" w:rsidP="009C6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74.5pt;margin-top:17.1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EZlAIAALo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" fillcolor="white [3201]" strokeweight=".5pt">
                <v:textbox>
                  <w:txbxContent>
                    <w:p w:rsidR="009C651A" w:rsidRDefault="009C651A" w:rsidP="009C651A"/>
                  </w:txbxContent>
                </v:textbox>
              </v:shape>
            </w:pict>
          </mc:Fallback>
        </mc:AlternateContent>
      </w:r>
    </w:p>
    <w:p w:rsidR="009C651A" w:rsidRDefault="009C651A"/>
    <w:sectPr w:rsidR="009C651A" w:rsidSect="00A3437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809C7"/>
    <w:multiLevelType w:val="hybridMultilevel"/>
    <w:tmpl w:val="A0148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32"/>
    <w:rsid w:val="000E1B8B"/>
    <w:rsid w:val="00167EFD"/>
    <w:rsid w:val="0038117F"/>
    <w:rsid w:val="005629B4"/>
    <w:rsid w:val="00767A32"/>
    <w:rsid w:val="009C651A"/>
    <w:rsid w:val="00D911EF"/>
    <w:rsid w:val="00E70435"/>
    <w:rsid w:val="00EE5F79"/>
    <w:rsid w:val="00F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5369"/>
  <w15:docId w15:val="{7D6A014C-89CA-41D7-B5EC-F791D7D3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A32"/>
    <w:pPr>
      <w:spacing w:after="0" w:line="240" w:lineRule="auto"/>
    </w:pPr>
  </w:style>
  <w:style w:type="table" w:styleId="TableGrid">
    <w:name w:val="Table Grid"/>
    <w:basedOn w:val="TableNormal"/>
    <w:uiPriority w:val="59"/>
    <w:rsid w:val="0076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51A"/>
    <w:pPr>
      <w:ind w:left="720"/>
      <w:contextualSpacing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eslimerick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Horgan</dc:creator>
  <cp:lastModifiedBy>Marie Meskell</cp:lastModifiedBy>
  <cp:revision>5</cp:revision>
  <cp:lastPrinted>2023-09-19T12:24:00Z</cp:lastPrinted>
  <dcterms:created xsi:type="dcterms:W3CDTF">2023-09-19T11:56:00Z</dcterms:created>
  <dcterms:modified xsi:type="dcterms:W3CDTF">2023-09-19T12:36:00Z</dcterms:modified>
</cp:coreProperties>
</file>